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10A9" w14:textId="5D965657" w:rsidR="001B3C01" w:rsidRPr="005864D2" w:rsidRDefault="001B3C01" w:rsidP="001B3C01">
      <w:pPr>
        <w:widowControl/>
        <w:jc w:val="left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="ＭＳ 明朝" w:eastAsia="ＭＳ 明朝" w:hint="eastAsia"/>
          <w:color w:val="000000" w:themeColor="text1"/>
          <w:sz w:val="24"/>
        </w:rPr>
        <w:t>様式第１</w:t>
      </w:r>
      <w:r w:rsidR="00493FE4" w:rsidRPr="005864D2">
        <w:rPr>
          <w:rFonts w:ascii="ＭＳ 明朝" w:eastAsia="ＭＳ 明朝" w:hint="eastAsia"/>
          <w:color w:val="000000" w:themeColor="text1"/>
          <w:sz w:val="24"/>
        </w:rPr>
        <w:t>号</w:t>
      </w:r>
      <w:r w:rsidRPr="005864D2">
        <w:rPr>
          <w:rFonts w:ascii="ＭＳ 明朝" w:eastAsia="ＭＳ 明朝" w:hint="eastAsia"/>
          <w:color w:val="000000" w:themeColor="text1"/>
          <w:sz w:val="24"/>
        </w:rPr>
        <w:t>の２（第４条第１項関係）</w:t>
      </w:r>
    </w:p>
    <w:p w14:paraId="7C08F750" w14:textId="77777777" w:rsidR="001B3C01" w:rsidRPr="005864D2" w:rsidRDefault="001B3C01" w:rsidP="001B3C01">
      <w:pPr>
        <w:widowControl/>
        <w:jc w:val="right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="ＭＳ 明朝" w:eastAsia="ＭＳ 明朝" w:hint="eastAsia"/>
          <w:color w:val="000000" w:themeColor="text1"/>
          <w:sz w:val="24"/>
        </w:rPr>
        <w:t xml:space="preserve">　　年　　月　　日</w:t>
      </w:r>
    </w:p>
    <w:p w14:paraId="7F04A2AF" w14:textId="77777777" w:rsidR="001B3C01" w:rsidRPr="005864D2" w:rsidRDefault="001B3C01" w:rsidP="001B3C01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E1FFB1" w14:textId="6D14B690" w:rsidR="001B3C01" w:rsidRPr="005864D2" w:rsidRDefault="001B3C01" w:rsidP="001B3C01">
      <w:pPr>
        <w:autoSpaceDE w:val="0"/>
        <w:autoSpaceDN w:val="0"/>
        <w:jc w:val="center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静岡県立大学コミュニティフェロー特別表彰</w:t>
      </w:r>
      <w:r w:rsidRPr="005864D2">
        <w:rPr>
          <w:rFonts w:ascii="ＭＳ 明朝" w:eastAsia="ＭＳ 明朝" w:hint="eastAsia"/>
          <w:color w:val="000000" w:themeColor="text1"/>
          <w:sz w:val="24"/>
        </w:rPr>
        <w:t>申請書</w:t>
      </w:r>
    </w:p>
    <w:p w14:paraId="4C1B2DB3" w14:textId="77777777" w:rsidR="001B3C01" w:rsidRPr="005864D2" w:rsidRDefault="001B3C01" w:rsidP="001B3C01">
      <w:pPr>
        <w:autoSpaceDE w:val="0"/>
        <w:autoSpaceDN w:val="0"/>
        <w:rPr>
          <w:rFonts w:ascii="ＭＳ 明朝" w:eastAsia="ＭＳ 明朝"/>
          <w:color w:val="000000" w:themeColor="text1"/>
          <w:sz w:val="24"/>
        </w:rPr>
      </w:pPr>
    </w:p>
    <w:p w14:paraId="49B5045E" w14:textId="77777777" w:rsidR="001B3C01" w:rsidRPr="005864D2" w:rsidRDefault="001B3C01" w:rsidP="001B3C01">
      <w:pPr>
        <w:autoSpaceDE w:val="0"/>
        <w:autoSpaceDN w:val="0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="ＭＳ 明朝" w:eastAsia="ＭＳ 明朝" w:hint="eastAsia"/>
          <w:color w:val="000000" w:themeColor="text1"/>
          <w:sz w:val="24"/>
        </w:rPr>
        <w:t>静岡県立大学　学長</w:t>
      </w:r>
    </w:p>
    <w:p w14:paraId="407569E8" w14:textId="77777777" w:rsidR="001B3C01" w:rsidRPr="005864D2" w:rsidRDefault="001B3C01" w:rsidP="001B3C01">
      <w:pPr>
        <w:autoSpaceDE w:val="0"/>
        <w:autoSpaceDN w:val="0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="ＭＳ 明朝" w:eastAsia="ＭＳ 明朝" w:hint="eastAsia"/>
          <w:color w:val="000000" w:themeColor="text1"/>
          <w:sz w:val="24"/>
        </w:rPr>
        <w:t>静岡県立大学短期大学部　学長</w:t>
      </w:r>
    </w:p>
    <w:p w14:paraId="6975E2D6" w14:textId="77777777" w:rsidR="001D4DC7" w:rsidRPr="005864D2" w:rsidRDefault="001D4DC7" w:rsidP="001D4DC7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="ＭＳ 明朝" w:eastAsia="ＭＳ 明朝" w:hint="eastAsia"/>
          <w:color w:val="000000" w:themeColor="text1"/>
          <w:sz w:val="24"/>
        </w:rPr>
        <w:t>学部</w:t>
      </w:r>
      <w:r>
        <w:rPr>
          <w:rFonts w:ascii="ＭＳ 明朝" w:eastAsia="ＭＳ 明朝" w:hint="eastAsia"/>
          <w:color w:val="000000" w:themeColor="text1"/>
          <w:sz w:val="24"/>
        </w:rPr>
        <w:t>・研究科</w:t>
      </w:r>
    </w:p>
    <w:p w14:paraId="6A8C140A" w14:textId="77777777" w:rsidR="001D4DC7" w:rsidRPr="005864D2" w:rsidRDefault="001D4DC7" w:rsidP="001D4DC7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>
        <w:rPr>
          <w:rFonts w:ascii="ＭＳ 明朝" w:eastAsia="ＭＳ 明朝" w:hint="eastAsia"/>
          <w:color w:val="000000" w:themeColor="text1"/>
          <w:sz w:val="24"/>
        </w:rPr>
        <w:t>学　　　  年</w:t>
      </w:r>
    </w:p>
    <w:p w14:paraId="1AE9BDD8" w14:textId="77777777" w:rsidR="001D4DC7" w:rsidRPr="002E383F" w:rsidRDefault="001D4DC7" w:rsidP="001D4DC7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 w:rsidRPr="001D4DC7">
        <w:rPr>
          <w:rFonts w:ascii="ＭＳ 明朝" w:eastAsia="ＭＳ 明朝" w:hint="eastAsia"/>
          <w:color w:val="000000" w:themeColor="text1"/>
          <w:spacing w:val="80"/>
          <w:kern w:val="0"/>
          <w:sz w:val="24"/>
          <w:fitText w:val="1440" w:id="-1587190270"/>
        </w:rPr>
        <w:t>学籍番</w:t>
      </w:r>
      <w:r w:rsidRPr="001D4DC7">
        <w:rPr>
          <w:rFonts w:ascii="ＭＳ 明朝" w:eastAsia="ＭＳ 明朝" w:hint="eastAsia"/>
          <w:color w:val="000000" w:themeColor="text1"/>
          <w:kern w:val="0"/>
          <w:sz w:val="24"/>
          <w:fitText w:val="1440" w:id="-1587190270"/>
        </w:rPr>
        <w:t>号</w:t>
      </w:r>
      <w:r w:rsidRPr="002E383F">
        <w:rPr>
          <w:rFonts w:ascii="ＭＳ 明朝" w:eastAsia="ＭＳ 明朝" w:hint="eastAsia"/>
          <w:color w:val="000000" w:themeColor="text1"/>
          <w:sz w:val="24"/>
        </w:rPr>
        <w:t xml:space="preserve">　　</w:t>
      </w:r>
    </w:p>
    <w:p w14:paraId="1C0CF582" w14:textId="6B695980" w:rsidR="008A5A0E" w:rsidRPr="002E383F" w:rsidRDefault="001D4DC7" w:rsidP="001D4DC7">
      <w:pPr>
        <w:autoSpaceDE w:val="0"/>
        <w:autoSpaceDN w:val="0"/>
        <w:ind w:leftChars="2362" w:left="4960"/>
        <w:rPr>
          <w:rFonts w:ascii="ＭＳ 明朝" w:eastAsia="ＭＳ 明朝"/>
          <w:color w:val="000000" w:themeColor="text1"/>
          <w:sz w:val="24"/>
        </w:rPr>
      </w:pPr>
      <w:r w:rsidRPr="002E383F">
        <w:rPr>
          <w:rFonts w:ascii="ＭＳ 明朝" w:eastAsia="ＭＳ 明朝" w:hint="eastAsia"/>
          <w:color w:val="000000" w:themeColor="text1"/>
          <w:sz w:val="24"/>
        </w:rPr>
        <w:t>氏名</w:t>
      </w:r>
      <w:r w:rsidR="00F06159">
        <w:rPr>
          <w:rFonts w:ascii="ＭＳ 明朝" w:eastAsia="ＭＳ 明朝" w:hint="eastAsia"/>
          <w:color w:val="000000" w:themeColor="text1"/>
          <w:sz w:val="24"/>
        </w:rPr>
        <w:t>（自　署）</w:t>
      </w:r>
      <w:r w:rsidR="008A5A0E" w:rsidRPr="002E383F">
        <w:rPr>
          <w:rFonts w:ascii="ＭＳ 明朝" w:eastAsia="ＭＳ 明朝" w:hint="eastAsia"/>
          <w:color w:val="000000" w:themeColor="text1"/>
          <w:sz w:val="24"/>
        </w:rPr>
        <w:t xml:space="preserve">　　　　　　　　　　</w:t>
      </w:r>
    </w:p>
    <w:p w14:paraId="49FBF7D6" w14:textId="0D94987B" w:rsidR="001B3C01" w:rsidRPr="002E383F" w:rsidRDefault="008A5A0E" w:rsidP="001B3C01">
      <w:pPr>
        <w:autoSpaceDE w:val="0"/>
        <w:autoSpaceDN w:val="0"/>
        <w:rPr>
          <w:rFonts w:ascii="ＭＳ 明朝" w:eastAsia="ＭＳ 明朝"/>
          <w:color w:val="000000" w:themeColor="text1"/>
          <w:sz w:val="24"/>
          <w:u w:val="single"/>
        </w:rPr>
      </w:pPr>
      <w:r>
        <w:rPr>
          <w:rFonts w:ascii="ＭＳ 明朝" w:eastAsia="ＭＳ 明朝" w:hint="eastAsia"/>
          <w:color w:val="000000" w:themeColor="text1"/>
          <w:sz w:val="24"/>
        </w:rPr>
        <w:t xml:space="preserve">　　　　　　　　　　　　　　　　　　　　</w:t>
      </w:r>
    </w:p>
    <w:p w14:paraId="625FA827" w14:textId="5AA30FF2" w:rsidR="001B3C01" w:rsidRPr="005864D2" w:rsidRDefault="001B3C01" w:rsidP="001B3C01">
      <w:pPr>
        <w:autoSpaceDE w:val="0"/>
        <w:autoSpaceDN w:val="0"/>
        <w:ind w:firstLineChars="100" w:firstLine="240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静岡県立大学コミュニティフェロー特別表彰について、</w:t>
      </w:r>
      <w:r w:rsidRPr="005864D2">
        <w:rPr>
          <w:rFonts w:ascii="ＭＳ 明朝" w:eastAsia="ＭＳ 明朝" w:hint="eastAsia"/>
          <w:color w:val="000000" w:themeColor="text1"/>
          <w:sz w:val="24"/>
        </w:rPr>
        <w:t>静岡県立大学コミュニティフェローの認定等に関する規程第４条第１項に基づき、</w:t>
      </w: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次の要件を</w:t>
      </w:r>
      <w:r w:rsidRPr="005864D2">
        <w:rPr>
          <w:rFonts w:ascii="ＭＳ 明朝" w:eastAsia="ＭＳ 明朝" w:hint="eastAsia"/>
          <w:color w:val="000000" w:themeColor="text1"/>
          <w:sz w:val="24"/>
        </w:rPr>
        <w:t>満たすことから</w:t>
      </w:r>
      <w:r w:rsidR="00883B04" w:rsidRPr="005864D2">
        <w:rPr>
          <w:rFonts w:ascii="ＭＳ 明朝" w:eastAsia="ＭＳ 明朝" w:hint="eastAsia"/>
          <w:color w:val="000000" w:themeColor="text1"/>
          <w:sz w:val="24"/>
        </w:rPr>
        <w:t>、教員の推薦状を</w:t>
      </w:r>
      <w:r w:rsidR="00D74B5D" w:rsidRPr="005864D2">
        <w:rPr>
          <w:rFonts w:ascii="ＭＳ 明朝" w:eastAsia="ＭＳ 明朝" w:hint="eastAsia"/>
          <w:color w:val="000000" w:themeColor="text1"/>
          <w:sz w:val="24"/>
        </w:rPr>
        <w:t>添付</w:t>
      </w:r>
      <w:r w:rsidR="00883B04" w:rsidRPr="005864D2">
        <w:rPr>
          <w:rFonts w:ascii="ＭＳ 明朝" w:eastAsia="ＭＳ 明朝" w:hint="eastAsia"/>
          <w:color w:val="000000" w:themeColor="text1"/>
          <w:sz w:val="24"/>
        </w:rPr>
        <w:t>して</w:t>
      </w:r>
      <w:r w:rsidRPr="005864D2">
        <w:rPr>
          <w:rFonts w:ascii="ＭＳ 明朝" w:eastAsia="ＭＳ 明朝" w:hint="eastAsia"/>
          <w:color w:val="000000" w:themeColor="text1"/>
          <w:sz w:val="24"/>
        </w:rPr>
        <w:t>申請します。</w:t>
      </w:r>
    </w:p>
    <w:p w14:paraId="6CD83513" w14:textId="77777777" w:rsidR="00AB5357" w:rsidRPr="005864D2" w:rsidRDefault="00AB5357" w:rsidP="001B3C01">
      <w:pPr>
        <w:autoSpaceDE w:val="0"/>
        <w:autoSpaceDN w:val="0"/>
        <w:ind w:firstLineChars="100" w:firstLine="240"/>
        <w:rPr>
          <w:rFonts w:ascii="ＭＳ 明朝" w:eastAsia="ＭＳ 明朝"/>
          <w:color w:val="0070C0"/>
          <w:sz w:val="24"/>
        </w:rPr>
      </w:pPr>
    </w:p>
    <w:p w14:paraId="08C647E9" w14:textId="77777777" w:rsidR="00AB5357" w:rsidRPr="005864D2" w:rsidRDefault="001B3C01" w:rsidP="00AB5357">
      <w:pPr>
        <w:pStyle w:val="a8"/>
        <w:rPr>
          <w:color w:val="000000" w:themeColor="text1"/>
        </w:rPr>
      </w:pPr>
      <w:r w:rsidRPr="005864D2">
        <w:rPr>
          <w:rFonts w:hint="eastAsia"/>
          <w:color w:val="000000" w:themeColor="text1"/>
        </w:rPr>
        <w:t>記</w:t>
      </w:r>
    </w:p>
    <w:p w14:paraId="39C17077" w14:textId="77777777" w:rsidR="00AB5357" w:rsidRPr="005864D2" w:rsidRDefault="00AB5357" w:rsidP="00AB5357">
      <w:pPr>
        <w:rPr>
          <w:color w:val="000000" w:themeColor="text1"/>
        </w:rPr>
      </w:pPr>
    </w:p>
    <w:p w14:paraId="4555D482" w14:textId="77777777" w:rsidR="00AB5357" w:rsidRPr="005864D2" w:rsidRDefault="00AB5357" w:rsidP="00AB5357">
      <w:pPr>
        <w:tabs>
          <w:tab w:val="left" w:pos="284"/>
        </w:tabs>
        <w:rPr>
          <w:color w:val="000000" w:themeColor="text1"/>
        </w:rPr>
      </w:pPr>
    </w:p>
    <w:p w14:paraId="6EDC0890" w14:textId="66F3A379" w:rsidR="001B3C01" w:rsidRPr="005864D2" w:rsidRDefault="001B3C01" w:rsidP="00F73BB5">
      <w:pPr>
        <w:autoSpaceDE w:val="0"/>
        <w:autoSpaceDN w:val="0"/>
        <w:ind w:firstLineChars="300" w:firstLine="720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="ＭＳ 明朝" w:eastAsia="ＭＳ 明朝" w:hint="eastAsia"/>
          <w:color w:val="000000" w:themeColor="text1"/>
          <w:sz w:val="24"/>
        </w:rPr>
        <w:t>特別表彰の要件（第３条第２項関係）</w:t>
      </w:r>
    </w:p>
    <w:tbl>
      <w:tblPr>
        <w:tblStyle w:val="a7"/>
        <w:tblW w:w="8505" w:type="dxa"/>
        <w:tblInd w:w="675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2E383F" w:rsidRPr="005864D2" w14:paraId="2CEAF5DA" w14:textId="77777777" w:rsidTr="00CF5EAB">
        <w:trPr>
          <w:trHeight w:val="866"/>
        </w:trPr>
        <w:tc>
          <w:tcPr>
            <w:tcW w:w="8505" w:type="dxa"/>
            <w:gridSpan w:val="2"/>
            <w:vAlign w:val="center"/>
          </w:tcPr>
          <w:p w14:paraId="0A4178C6" w14:textId="77777777" w:rsidR="001B3C01" w:rsidRPr="005864D2" w:rsidRDefault="001B3C01" w:rsidP="00CF5EA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 w:val="24"/>
              </w:rPr>
            </w:pPr>
            <w:r w:rsidRPr="005864D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静岡県立大学コミュニティフェロー認定</w:t>
            </w:r>
            <w:r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>の状況</w:t>
            </w:r>
          </w:p>
          <w:p w14:paraId="0CC2EC2B" w14:textId="3E4AB26A" w:rsidR="001B3C01" w:rsidRPr="005864D2" w:rsidRDefault="001B3C01" w:rsidP="00CF5EA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 w:val="24"/>
              </w:rPr>
            </w:pPr>
            <w:r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 xml:space="preserve">　　　　　　</w:t>
            </w:r>
            <w:r w:rsidR="006057B7"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 xml:space="preserve">同時申請　</w:t>
            </w:r>
            <w:r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 xml:space="preserve">　・　　有（　　年　　月　　日　第　</w:t>
            </w:r>
            <w:r w:rsidR="00AB5357"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 xml:space="preserve">　</w:t>
            </w:r>
            <w:r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 xml:space="preserve">　　号）</w:t>
            </w:r>
          </w:p>
        </w:tc>
      </w:tr>
      <w:tr w:rsidR="002E383F" w:rsidRPr="005864D2" w14:paraId="7BCCF140" w14:textId="77777777" w:rsidTr="00CF5EAB">
        <w:trPr>
          <w:trHeight w:val="866"/>
        </w:trPr>
        <w:tc>
          <w:tcPr>
            <w:tcW w:w="1560" w:type="dxa"/>
            <w:vAlign w:val="center"/>
          </w:tcPr>
          <w:p w14:paraId="4CE689EE" w14:textId="77777777" w:rsidR="001B3C01" w:rsidRPr="005864D2" w:rsidRDefault="001B3C01" w:rsidP="00CF5EA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 w:val="24"/>
              </w:rPr>
            </w:pPr>
            <w:r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>活動の概要</w:t>
            </w:r>
          </w:p>
        </w:tc>
        <w:tc>
          <w:tcPr>
            <w:tcW w:w="6945" w:type="dxa"/>
            <w:vAlign w:val="center"/>
          </w:tcPr>
          <w:p w14:paraId="43465237" w14:textId="77777777" w:rsidR="001B3C01" w:rsidRPr="005864D2" w:rsidRDefault="001B3C01" w:rsidP="00CF5EA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 w:val="24"/>
              </w:rPr>
            </w:pPr>
          </w:p>
        </w:tc>
      </w:tr>
      <w:tr w:rsidR="002E383F" w:rsidRPr="005864D2" w14:paraId="71183E78" w14:textId="77777777" w:rsidTr="00052EA9">
        <w:trPr>
          <w:trHeight w:val="2224"/>
        </w:trPr>
        <w:tc>
          <w:tcPr>
            <w:tcW w:w="1560" w:type="dxa"/>
            <w:vAlign w:val="center"/>
          </w:tcPr>
          <w:p w14:paraId="00502C53" w14:textId="77777777" w:rsidR="001B3C01" w:rsidRPr="005864D2" w:rsidRDefault="001B3C01" w:rsidP="00CF5EA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 w:val="24"/>
              </w:rPr>
            </w:pPr>
            <w:r w:rsidRPr="005864D2">
              <w:rPr>
                <w:rFonts w:ascii="ＭＳ 明朝" w:eastAsia="ＭＳ 明朝" w:hint="eastAsia"/>
                <w:color w:val="000000" w:themeColor="text1"/>
                <w:sz w:val="24"/>
              </w:rPr>
              <w:t>活動の成果</w:t>
            </w:r>
          </w:p>
        </w:tc>
        <w:tc>
          <w:tcPr>
            <w:tcW w:w="6945" w:type="dxa"/>
            <w:vAlign w:val="center"/>
          </w:tcPr>
          <w:p w14:paraId="1EC11A3C" w14:textId="77777777" w:rsidR="001B3C01" w:rsidRPr="005864D2" w:rsidRDefault="001B3C01" w:rsidP="00CF5EAB">
            <w:pPr>
              <w:autoSpaceDE w:val="0"/>
              <w:autoSpaceDN w:val="0"/>
              <w:rPr>
                <w:rFonts w:ascii="ＭＳ 明朝" w:eastAsia="ＭＳ 明朝"/>
                <w:color w:val="000000" w:themeColor="text1"/>
                <w:sz w:val="24"/>
              </w:rPr>
            </w:pPr>
          </w:p>
        </w:tc>
      </w:tr>
    </w:tbl>
    <w:p w14:paraId="030CFA65" w14:textId="77777777" w:rsidR="009656E4" w:rsidRPr="005864D2" w:rsidRDefault="001B3C01" w:rsidP="00AB5357">
      <w:pPr>
        <w:widowControl/>
        <w:ind w:rightChars="-68" w:right="-143"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864D2">
        <w:rPr>
          <w:rFonts w:ascii="ＭＳ 明朝" w:eastAsia="ＭＳ 明朝" w:hint="eastAsia"/>
          <w:color w:val="000000" w:themeColor="text1"/>
          <w:sz w:val="24"/>
        </w:rPr>
        <w:t>※</w:t>
      </w:r>
      <w:r w:rsidR="00406ED9" w:rsidRPr="005864D2">
        <w:rPr>
          <w:rFonts w:ascii="ＭＳ 明朝" w:eastAsia="ＭＳ 明朝" w:hint="eastAsia"/>
          <w:color w:val="000000" w:themeColor="text1"/>
          <w:sz w:val="24"/>
        </w:rPr>
        <w:t>これまでに</w:t>
      </w: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静岡県立大学コミュニティフェロー</w:t>
      </w:r>
      <w:r w:rsidR="00406ED9"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に認定</w:t>
      </w: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されていない場合</w:t>
      </w:r>
      <w:r w:rsidR="00406ED9"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</w:p>
    <w:p w14:paraId="536C15E0" w14:textId="28D72F9C" w:rsidR="00883B04" w:rsidRPr="005864D2" w:rsidRDefault="00883B04" w:rsidP="009656E4">
      <w:pPr>
        <w:widowControl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静岡県立大学コミュニティフェロー認定</w:t>
      </w:r>
      <w:r w:rsidRPr="005864D2">
        <w:rPr>
          <w:rFonts w:ascii="ＭＳ 明朝" w:eastAsia="ＭＳ 明朝" w:hint="eastAsia"/>
          <w:color w:val="000000" w:themeColor="text1"/>
          <w:sz w:val="24"/>
        </w:rPr>
        <w:t>申請書（様式第１</w:t>
      </w:r>
      <w:r w:rsidR="00EE1D74" w:rsidRPr="005864D2">
        <w:rPr>
          <w:rFonts w:ascii="ＭＳ 明朝" w:eastAsia="ＭＳ 明朝" w:hint="eastAsia"/>
          <w:color w:val="000000" w:themeColor="text1"/>
          <w:sz w:val="24"/>
        </w:rPr>
        <w:t>号</w:t>
      </w:r>
      <w:r w:rsidRPr="005864D2">
        <w:rPr>
          <w:rFonts w:ascii="ＭＳ 明朝" w:eastAsia="ＭＳ 明朝" w:hint="eastAsia"/>
          <w:color w:val="000000" w:themeColor="text1"/>
          <w:sz w:val="24"/>
        </w:rPr>
        <w:t>の１）</w:t>
      </w:r>
      <w:r w:rsidR="009656E4"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にて</w:t>
      </w: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別途</w:t>
      </w:r>
    </w:p>
    <w:p w14:paraId="23EEA074" w14:textId="1514A0DE" w:rsidR="001B3C01" w:rsidRPr="005864D2" w:rsidRDefault="00883B04" w:rsidP="009656E4">
      <w:pPr>
        <w:widowControl/>
        <w:ind w:firstLineChars="300" w:firstLine="720"/>
        <w:jc w:val="left"/>
        <w:rPr>
          <w:rFonts w:ascii="ＭＳ 明朝" w:eastAsia="ＭＳ 明朝"/>
          <w:color w:val="000000" w:themeColor="text1"/>
          <w:sz w:val="24"/>
        </w:rPr>
      </w:pPr>
      <w:r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="001B3C01" w:rsidRPr="005864D2">
        <w:rPr>
          <w:rFonts w:asciiTheme="minorEastAsia" w:hAnsiTheme="minorEastAsia" w:hint="eastAsia"/>
          <w:color w:val="000000" w:themeColor="text1"/>
          <w:sz w:val="24"/>
          <w:szCs w:val="24"/>
        </w:rPr>
        <w:t>すること。</w:t>
      </w:r>
    </w:p>
    <w:p w14:paraId="54234863" w14:textId="22ED680B" w:rsidR="00883B04" w:rsidRDefault="00883B04" w:rsidP="00E45C5A">
      <w:pPr>
        <w:widowControl/>
        <w:jc w:val="left"/>
        <w:rPr>
          <w:rFonts w:ascii="ＭＳ 明朝" w:eastAsia="ＭＳ 明朝"/>
          <w:sz w:val="24"/>
        </w:rPr>
      </w:pPr>
    </w:p>
    <w:sectPr w:rsidR="00883B04" w:rsidSect="004B5BD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ADCD" w14:textId="77777777" w:rsidR="00C94387" w:rsidRDefault="00C94387" w:rsidP="004B5BDD">
      <w:r>
        <w:separator/>
      </w:r>
    </w:p>
  </w:endnote>
  <w:endnote w:type="continuationSeparator" w:id="0">
    <w:p w14:paraId="16222609" w14:textId="77777777" w:rsidR="00C94387" w:rsidRDefault="00C94387" w:rsidP="004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7D1C" w14:textId="77777777" w:rsidR="00C94387" w:rsidRDefault="00C94387" w:rsidP="004B5BDD">
      <w:r>
        <w:separator/>
      </w:r>
    </w:p>
  </w:footnote>
  <w:footnote w:type="continuationSeparator" w:id="0">
    <w:p w14:paraId="6CBD6676" w14:textId="77777777" w:rsidR="00C94387" w:rsidRDefault="00C94387" w:rsidP="004B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68"/>
    <w:rsid w:val="000106A1"/>
    <w:rsid w:val="000117BE"/>
    <w:rsid w:val="00011D59"/>
    <w:rsid w:val="000168C0"/>
    <w:rsid w:val="0004212E"/>
    <w:rsid w:val="00052EA9"/>
    <w:rsid w:val="00081EDC"/>
    <w:rsid w:val="00092786"/>
    <w:rsid w:val="000B55F0"/>
    <w:rsid w:val="000C49CF"/>
    <w:rsid w:val="000F46BB"/>
    <w:rsid w:val="00102546"/>
    <w:rsid w:val="001225DA"/>
    <w:rsid w:val="00136986"/>
    <w:rsid w:val="001519B3"/>
    <w:rsid w:val="00156870"/>
    <w:rsid w:val="00162D16"/>
    <w:rsid w:val="001A267D"/>
    <w:rsid w:val="001B3C01"/>
    <w:rsid w:val="001D4DC7"/>
    <w:rsid w:val="00222EAF"/>
    <w:rsid w:val="0022490F"/>
    <w:rsid w:val="00230898"/>
    <w:rsid w:val="0023411A"/>
    <w:rsid w:val="00245233"/>
    <w:rsid w:val="00282411"/>
    <w:rsid w:val="00293FDE"/>
    <w:rsid w:val="002C1AA3"/>
    <w:rsid w:val="002C7E50"/>
    <w:rsid w:val="002E383F"/>
    <w:rsid w:val="002E5F76"/>
    <w:rsid w:val="00301290"/>
    <w:rsid w:val="00301C62"/>
    <w:rsid w:val="00327360"/>
    <w:rsid w:val="00327ACA"/>
    <w:rsid w:val="00353B7C"/>
    <w:rsid w:val="003762E2"/>
    <w:rsid w:val="003822AE"/>
    <w:rsid w:val="003C6EC8"/>
    <w:rsid w:val="00406ED9"/>
    <w:rsid w:val="004202B6"/>
    <w:rsid w:val="00434DC5"/>
    <w:rsid w:val="004475B1"/>
    <w:rsid w:val="00493FE4"/>
    <w:rsid w:val="004A5FB8"/>
    <w:rsid w:val="004A6108"/>
    <w:rsid w:val="004B5BDD"/>
    <w:rsid w:val="004E69BF"/>
    <w:rsid w:val="00505541"/>
    <w:rsid w:val="005620F6"/>
    <w:rsid w:val="005835E5"/>
    <w:rsid w:val="005864D2"/>
    <w:rsid w:val="005A6EE0"/>
    <w:rsid w:val="005F72CF"/>
    <w:rsid w:val="006057B7"/>
    <w:rsid w:val="006332B8"/>
    <w:rsid w:val="006365DE"/>
    <w:rsid w:val="00636774"/>
    <w:rsid w:val="00640A5F"/>
    <w:rsid w:val="006636BC"/>
    <w:rsid w:val="00685735"/>
    <w:rsid w:val="006D0999"/>
    <w:rsid w:val="00706794"/>
    <w:rsid w:val="00715186"/>
    <w:rsid w:val="00740F0C"/>
    <w:rsid w:val="0076023B"/>
    <w:rsid w:val="00775879"/>
    <w:rsid w:val="00793022"/>
    <w:rsid w:val="007B5750"/>
    <w:rsid w:val="007C3807"/>
    <w:rsid w:val="007E2D58"/>
    <w:rsid w:val="00825BEB"/>
    <w:rsid w:val="00836EFE"/>
    <w:rsid w:val="00845491"/>
    <w:rsid w:val="00855DE2"/>
    <w:rsid w:val="008646D1"/>
    <w:rsid w:val="00865265"/>
    <w:rsid w:val="0087430D"/>
    <w:rsid w:val="00883B04"/>
    <w:rsid w:val="008A4EFC"/>
    <w:rsid w:val="008A5A0E"/>
    <w:rsid w:val="008B6118"/>
    <w:rsid w:val="008E3BD5"/>
    <w:rsid w:val="008E4AA6"/>
    <w:rsid w:val="00906774"/>
    <w:rsid w:val="0094553A"/>
    <w:rsid w:val="00947B65"/>
    <w:rsid w:val="0095154B"/>
    <w:rsid w:val="009656E4"/>
    <w:rsid w:val="00974831"/>
    <w:rsid w:val="00986723"/>
    <w:rsid w:val="009A104E"/>
    <w:rsid w:val="009A4828"/>
    <w:rsid w:val="009C73D9"/>
    <w:rsid w:val="009D1E52"/>
    <w:rsid w:val="009D2836"/>
    <w:rsid w:val="009E7363"/>
    <w:rsid w:val="00A352B3"/>
    <w:rsid w:val="00A3753D"/>
    <w:rsid w:val="00A65FDA"/>
    <w:rsid w:val="00A6691C"/>
    <w:rsid w:val="00A67B82"/>
    <w:rsid w:val="00AB20D8"/>
    <w:rsid w:val="00AB5357"/>
    <w:rsid w:val="00B0704E"/>
    <w:rsid w:val="00B07DBA"/>
    <w:rsid w:val="00B20AEF"/>
    <w:rsid w:val="00B51661"/>
    <w:rsid w:val="00B85036"/>
    <w:rsid w:val="00BA202A"/>
    <w:rsid w:val="00BC2FC2"/>
    <w:rsid w:val="00BF2DBD"/>
    <w:rsid w:val="00C10668"/>
    <w:rsid w:val="00C46344"/>
    <w:rsid w:val="00C94387"/>
    <w:rsid w:val="00CB0220"/>
    <w:rsid w:val="00CC14EF"/>
    <w:rsid w:val="00CC5516"/>
    <w:rsid w:val="00CD61F8"/>
    <w:rsid w:val="00CE2C9F"/>
    <w:rsid w:val="00D13560"/>
    <w:rsid w:val="00D20B7F"/>
    <w:rsid w:val="00D414DC"/>
    <w:rsid w:val="00D53E30"/>
    <w:rsid w:val="00D54BB0"/>
    <w:rsid w:val="00D63C47"/>
    <w:rsid w:val="00D74B5D"/>
    <w:rsid w:val="00D95EE6"/>
    <w:rsid w:val="00DA39B0"/>
    <w:rsid w:val="00E2347D"/>
    <w:rsid w:val="00E409CA"/>
    <w:rsid w:val="00E43893"/>
    <w:rsid w:val="00E45C5A"/>
    <w:rsid w:val="00E66F72"/>
    <w:rsid w:val="00E8134B"/>
    <w:rsid w:val="00EE1D74"/>
    <w:rsid w:val="00EF5EA5"/>
    <w:rsid w:val="00F05EBC"/>
    <w:rsid w:val="00F06159"/>
    <w:rsid w:val="00F1705B"/>
    <w:rsid w:val="00F20A66"/>
    <w:rsid w:val="00F23AB1"/>
    <w:rsid w:val="00F369A6"/>
    <w:rsid w:val="00F473B7"/>
    <w:rsid w:val="00F73BB5"/>
    <w:rsid w:val="00F75D3C"/>
    <w:rsid w:val="00F90266"/>
    <w:rsid w:val="00FA03B4"/>
    <w:rsid w:val="00FA52B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9C1AA"/>
  <w15:docId w15:val="{9090A1D7-69CD-42CC-ACB5-02B4BC8B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BDD"/>
  </w:style>
  <w:style w:type="paragraph" w:styleId="a5">
    <w:name w:val="footer"/>
    <w:basedOn w:val="a"/>
    <w:link w:val="a6"/>
    <w:uiPriority w:val="99"/>
    <w:unhideWhenUsed/>
    <w:rsid w:val="004B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BDD"/>
  </w:style>
  <w:style w:type="table" w:styleId="a7">
    <w:name w:val="Table Grid"/>
    <w:basedOn w:val="a1"/>
    <w:uiPriority w:val="59"/>
    <w:rsid w:val="002C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1AA3"/>
    <w:pPr>
      <w:jc w:val="center"/>
    </w:pPr>
  </w:style>
  <w:style w:type="character" w:customStyle="1" w:styleId="a9">
    <w:name w:val="記 (文字)"/>
    <w:basedOn w:val="a0"/>
    <w:link w:val="a8"/>
    <w:uiPriority w:val="99"/>
    <w:rsid w:val="002C1AA3"/>
  </w:style>
  <w:style w:type="paragraph" w:styleId="aa">
    <w:name w:val="Closing"/>
    <w:basedOn w:val="a"/>
    <w:link w:val="ab"/>
    <w:uiPriority w:val="99"/>
    <w:unhideWhenUsed/>
    <w:rsid w:val="002C1A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C1AA3"/>
  </w:style>
  <w:style w:type="paragraph" w:styleId="ac">
    <w:name w:val="Balloon Text"/>
    <w:basedOn w:val="a"/>
    <w:link w:val="ad"/>
    <w:uiPriority w:val="99"/>
    <w:semiHidden/>
    <w:unhideWhenUsed/>
    <w:rsid w:val="00865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5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</dc:creator>
  <cp:keywords/>
  <dc:description/>
  <cp:lastModifiedBy>静岡 リビングラボ</cp:lastModifiedBy>
  <cp:revision>2</cp:revision>
  <cp:lastPrinted>2022-01-27T06:13:00Z</cp:lastPrinted>
  <dcterms:created xsi:type="dcterms:W3CDTF">2023-12-20T05:28:00Z</dcterms:created>
  <dcterms:modified xsi:type="dcterms:W3CDTF">2023-12-20T05:28:00Z</dcterms:modified>
</cp:coreProperties>
</file>